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18" w:rsidRDefault="00801416">
      <w:pPr>
        <w:rPr>
          <w:b/>
          <w:u w:val="single"/>
        </w:rPr>
      </w:pPr>
      <w:r>
        <w:rPr>
          <w:b/>
          <w:u w:val="single"/>
        </w:rPr>
        <w:t>Revision: Bullet points for writing – HIGHER</w:t>
      </w:r>
    </w:p>
    <w:p w:rsidR="00801416" w:rsidRDefault="00801416">
      <w:pPr>
        <w:rPr>
          <w:b/>
          <w:u w:val="single"/>
        </w:rPr>
      </w:pPr>
      <w:r>
        <w:rPr>
          <w:b/>
          <w:u w:val="single"/>
        </w:rPr>
        <w:t>Holidays – write 35 – 50 words per bullet point.</w:t>
      </w:r>
    </w:p>
    <w:p w:rsidR="00801416" w:rsidRDefault="00801416">
      <w:pPr>
        <w:rPr>
          <w:b/>
          <w:u w:val="single"/>
        </w:rPr>
      </w:pPr>
    </w:p>
    <w:p w:rsidR="00801416" w:rsidRP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 w:rsidRPr="00801416">
        <w:rPr>
          <w:lang w:val="fr-FR"/>
        </w:rPr>
        <w:t>Pourquoi aimes-tu partir en vacan</w:t>
      </w:r>
      <w:r>
        <w:rPr>
          <w:lang w:val="fr-FR"/>
        </w:rPr>
        <w:t>c</w:t>
      </w:r>
      <w:r w:rsidRPr="00801416">
        <w:rPr>
          <w:lang w:val="fr-FR"/>
        </w:rPr>
        <w:t>es?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préférez aller en vacances en famille ou avec des amis ? Pourquoi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P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Décrivez vos vacances de l’année dernière.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faisiez-vous en vacances quand vous étiez plus petit(e)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Qu’est-ce qui seraient vos vacances idéales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Où irez-vous cet été après les examens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Qu’est-ce que vous aimez faire normalement en vacances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Vous aimez vous détendre ou essayer des nouvelles </w:t>
      </w:r>
      <w:proofErr w:type="spellStart"/>
      <w:r>
        <w:rPr>
          <w:lang w:val="fr-FR"/>
        </w:rPr>
        <w:t>acitivités</w:t>
      </w:r>
      <w:proofErr w:type="spellEnd"/>
      <w:r>
        <w:rPr>
          <w:lang w:val="fr-FR"/>
        </w:rPr>
        <w:t xml:space="preserve"> en vacances ? Pourquoi ?</w:t>
      </w:r>
    </w:p>
    <w:p w:rsidR="00801416" w:rsidRDefault="00801416" w:rsidP="00801416">
      <w:pPr>
        <w:rPr>
          <w:lang w:val="fr-FR"/>
        </w:rPr>
      </w:pPr>
    </w:p>
    <w:p w:rsid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Pr="00801416" w:rsidRDefault="00801416" w:rsidP="00801416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801416" w:rsidRDefault="00801416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lang w:val="fr-FR"/>
        </w:rPr>
      </w:pPr>
    </w:p>
    <w:p w:rsidR="007B37F4" w:rsidRDefault="007B37F4" w:rsidP="00801416">
      <w:pPr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lastRenderedPageBreak/>
        <w:t>School</w:t>
      </w:r>
      <w:proofErr w:type="spellEnd"/>
      <w:r>
        <w:rPr>
          <w:b/>
          <w:u w:val="single"/>
          <w:lang w:val="fr-FR"/>
        </w:rPr>
        <w:t xml:space="preserve"> &amp; Education</w:t>
      </w:r>
    </w:p>
    <w:p w:rsidR="007B37F4" w:rsidRDefault="007B37F4" w:rsidP="00801416">
      <w:pPr>
        <w:rPr>
          <w:b/>
          <w:u w:val="single"/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est votre collège ? Est-ce que vous l’aimez ou pas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Pensez-vous que la priorité devrait être les examens aux écoles ?</w:t>
      </w:r>
    </w:p>
    <w:p w:rsidR="007B37F4" w:rsidRDefault="007B37F4" w:rsidP="007B37F4">
      <w:pPr>
        <w:pStyle w:val="ListParagraph"/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B37F4" w:rsidRDefault="007B37F4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Pr="00CF5272" w:rsidRDefault="00CF5272" w:rsidP="00CF5272">
      <w:pPr>
        <w:rPr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Décrivez un voyage scolaire que vous avez fait récemment.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 ferez-vous après avoir fini le collège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>
        <w:rPr>
          <w:lang w:val="fr-FR"/>
        </w:rPr>
        <w:lastRenderedPageBreak/>
        <w:t>Vourdriez</w:t>
      </w:r>
      <w:proofErr w:type="spellEnd"/>
      <w:r>
        <w:rPr>
          <w:lang w:val="fr-FR"/>
        </w:rPr>
        <w:t>-vous aller à l’université ? Pourquoi ou pourquoi pas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7B37F4" w:rsidRDefault="007B37F4" w:rsidP="007B37F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changeriez-vous votre collège ?</w:t>
      </w:r>
    </w:p>
    <w:p w:rsidR="007B37F4" w:rsidRDefault="007B37F4" w:rsidP="007B37F4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7B37F4">
      <w:pPr>
        <w:rPr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Comment était ton école primaire ? Est-ce que tu la préférais au collège ?</w:t>
      </w:r>
    </w:p>
    <w:p w:rsidR="00CF5272" w:rsidRDefault="00CF5272" w:rsidP="00CF5272">
      <w:pPr>
        <w:pStyle w:val="ListParagraph"/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CF5272" w:rsidRDefault="00CF5272" w:rsidP="00CF5272">
      <w:pPr>
        <w:rPr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aimez quelles matières au collège ? Pourquoi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lastRenderedPageBreak/>
        <w:t xml:space="preserve">The world of </w:t>
      </w:r>
      <w:proofErr w:type="spellStart"/>
      <w:r>
        <w:rPr>
          <w:b/>
          <w:u w:val="single"/>
          <w:lang w:val="fr-FR"/>
        </w:rPr>
        <w:t>work</w:t>
      </w:r>
      <w:proofErr w:type="spellEnd"/>
    </w:p>
    <w:p w:rsidR="00CF5272" w:rsidRDefault="00CF5272" w:rsidP="00CF5272">
      <w:pPr>
        <w:rPr>
          <w:b/>
          <w:u w:val="single"/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Vous vous intéressez à quels secteurs et quels emplois ? Pourquoi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Comment est-ce qu’on peut se préparer pour le monde du travail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Vous ferez quoi pour gagner de l’expérience entre le collège et trouver un emploi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vous vouliez faire comme emploi quand vous étiez petit(e) ?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Pr="00801416" w:rsidRDefault="00CF5272" w:rsidP="00CF5272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CF5272" w:rsidP="00CF5272">
      <w:pPr>
        <w:rPr>
          <w:lang w:val="fr-FR"/>
        </w:rPr>
      </w:pPr>
    </w:p>
    <w:p w:rsidR="00CF5272" w:rsidRDefault="00781AB0" w:rsidP="00CF5272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Vous ne voulez pas faire quel emploi ? Pourquoi ?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vous avez un petit job ?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lastRenderedPageBreak/>
        <w:t>Comment aiderez une langue étrangère à trouver un emploi à l’avenir ?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Pr="00801416" w:rsidRDefault="00781AB0" w:rsidP="00781AB0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rPr>
          <w:lang w:val="fr-FR"/>
        </w:rPr>
      </w:pPr>
    </w:p>
    <w:p w:rsidR="00781AB0" w:rsidRDefault="00781AB0" w:rsidP="00781AB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Qu’est-ce que c’est votre emploi de rêves ? Pourquoi ?</w:t>
      </w:r>
    </w:p>
    <w:p w:rsidR="00742E5B" w:rsidRDefault="00742E5B" w:rsidP="00742E5B">
      <w:pPr>
        <w:rPr>
          <w:lang w:val="fr-FR"/>
        </w:rPr>
      </w:pPr>
    </w:p>
    <w:p w:rsidR="00742E5B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801416" w:rsidRDefault="00742E5B" w:rsidP="00742E5B">
      <w:pPr>
        <w:rPr>
          <w:sz w:val="36"/>
          <w:szCs w:val="36"/>
          <w:lang w:val="fr-FR"/>
        </w:rPr>
      </w:pPr>
      <w:r w:rsidRPr="00801416">
        <w:rPr>
          <w:sz w:val="36"/>
          <w:szCs w:val="36"/>
          <w:lang w:val="fr-FR"/>
        </w:rPr>
        <w:t>………………………………………………………………………………………………</w:t>
      </w:r>
    </w:p>
    <w:p w:rsidR="00742E5B" w:rsidRPr="00742E5B" w:rsidRDefault="00742E5B" w:rsidP="00742E5B">
      <w:pPr>
        <w:rPr>
          <w:lang w:val="fr-FR"/>
        </w:rPr>
      </w:pPr>
      <w:bookmarkStart w:id="0" w:name="_GoBack"/>
      <w:bookmarkEnd w:id="0"/>
    </w:p>
    <w:sectPr w:rsidR="00742E5B" w:rsidRPr="00742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75C39"/>
    <w:multiLevelType w:val="hybridMultilevel"/>
    <w:tmpl w:val="7464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16"/>
    <w:rsid w:val="00742E5B"/>
    <w:rsid w:val="00781AB0"/>
    <w:rsid w:val="007B37F4"/>
    <w:rsid w:val="00801416"/>
    <w:rsid w:val="00845A18"/>
    <w:rsid w:val="00C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88D05-3644-48B0-BFFD-7D653642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Adams</dc:creator>
  <cp:keywords/>
  <dc:description/>
  <cp:lastModifiedBy>Alexander Adams</cp:lastModifiedBy>
  <cp:revision>4</cp:revision>
  <dcterms:created xsi:type="dcterms:W3CDTF">2017-05-23T08:41:00Z</dcterms:created>
  <dcterms:modified xsi:type="dcterms:W3CDTF">2017-05-23T08:58:00Z</dcterms:modified>
</cp:coreProperties>
</file>